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5E" w:rsidRDefault="00A9395E" w:rsidP="00A9395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val="it-IT" w:eastAsia="it-IT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val="it-IT" w:eastAsia="it-IT"/>
        </w:rPr>
        <w:t>Si informa che s</w:t>
      </w:r>
      <w:r w:rsidR="0014335C" w:rsidRPr="00BD768D">
        <w:rPr>
          <w:rFonts w:ascii="Tahoma" w:eastAsia="Times New Roman" w:hAnsi="Tahoma" w:cs="Tahoma"/>
          <w:b/>
          <w:bCs/>
          <w:color w:val="000000"/>
          <w:sz w:val="27"/>
          <w:szCs w:val="27"/>
          <w:lang w:val="it-IT" w:eastAsia="it-IT"/>
        </w:rPr>
        <w:t>ono aperte le iscrizioni ai due concorsi</w:t>
      </w:r>
    </w:p>
    <w:p w:rsidR="00A9395E" w:rsidRDefault="0014335C" w:rsidP="00A9395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val="it-IT" w:eastAsia="it-IT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val="it-IT" w:eastAsia="it-IT"/>
        </w:rPr>
        <w:t>FEDERAVO-</w:t>
      </w:r>
      <w:r w:rsidRPr="00BD768D">
        <w:rPr>
          <w:rFonts w:ascii="Tahoma" w:eastAsia="Times New Roman" w:hAnsi="Tahoma" w:cs="Tahoma"/>
          <w:b/>
          <w:bCs/>
          <w:color w:val="000000"/>
          <w:sz w:val="27"/>
          <w:szCs w:val="27"/>
          <w:lang w:val="it-IT" w:eastAsia="it-IT"/>
        </w:rPr>
        <w:t xml:space="preserve">Nuovo Noi Insieme - fotografico e letterario </w:t>
      </w:r>
      <w:r w:rsidR="00A9395E">
        <w:rPr>
          <w:rFonts w:ascii="Tahoma" w:eastAsia="Times New Roman" w:hAnsi="Tahoma" w:cs="Tahoma"/>
          <w:b/>
          <w:bCs/>
          <w:color w:val="000000"/>
          <w:sz w:val="27"/>
          <w:szCs w:val="27"/>
          <w:lang w:val="it-IT" w:eastAsia="it-IT"/>
        </w:rPr>
        <w:t>–</w:t>
      </w:r>
    </w:p>
    <w:p w:rsid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BD768D">
        <w:rPr>
          <w:rFonts w:ascii="Tahoma" w:eastAsia="Times New Roman" w:hAnsi="Tahoma" w:cs="Tahoma"/>
          <w:b/>
          <w:bCs/>
          <w:color w:val="000000"/>
          <w:sz w:val="27"/>
          <w:szCs w:val="27"/>
          <w:lang w:val="it-IT" w:eastAsia="it-IT"/>
        </w:rPr>
        <w:t xml:space="preserve">sul tema "Cammini" </w:t>
      </w:r>
      <w:r w:rsidRPr="00BD768D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a cui 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sono invitati a partecipare tutt</w:t>
      </w:r>
      <w:r w:rsid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e le Associazioni e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i Volontari AVO.</w:t>
      </w:r>
    </w:p>
    <w:p w:rsidR="0014335C" w:rsidRPr="0014335C" w:rsidRDefault="0014335C" w:rsidP="00A9395E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7"/>
          <w:szCs w:val="27"/>
          <w:u w:val="single"/>
          <w:lang w:val="it-IT" w:eastAsia="it-IT"/>
        </w:rPr>
      </w:pPr>
      <w:r w:rsidRPr="0014335C">
        <w:rPr>
          <w:rFonts w:ascii="Tahoma" w:eastAsia="Times New Roman" w:hAnsi="Tahoma" w:cs="Tahoma"/>
          <w:b/>
          <w:color w:val="000000"/>
          <w:sz w:val="27"/>
          <w:szCs w:val="27"/>
          <w:u w:val="single"/>
          <w:lang w:val="it-IT" w:eastAsia="it-IT"/>
        </w:rPr>
        <w:t>SEZIONE RACCONTI</w:t>
      </w:r>
    </w:p>
    <w:p w:rsid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PREMIO NOI INSIEME 2019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“Cammini”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ORGANIZZATORI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Il concorso è promosso dalla Federavo nell’ambito del Premio Noi Insieme sezione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racconti, destinato al miglior racconto delle AVO d'Italia sul tema” CAMMINI"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TEMA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L’iniziativa invita a raccontare, attraverso un testo scritto i “cammini” intrapresi dalle AVO</w:t>
      </w:r>
      <w:r w:rsidR="00A9395E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e/o dai suoi volontari.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MODALITA’ DI PARTECIPAZIONE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La partecipazione al concorso è gratuita e aperta a tutte le associazioni federate.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Ogni associazione potrà inviare un racconto.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Sono esclusi dalla gara i membri della Redazione del notiziario Nuovo Noi Insieme e tutti i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soggetti che, a vario titolo, collaborano con l’organizzazione del concorso.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CARATTERISTICHE TECNICHE DEL TESTO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Sono ammessi racconti al massimo di 5.000 battute, spazi inclusi.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I testi devono essere in formato word senza fotografie incluse, preferibilmente scritti con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carattere </w:t>
      </w:r>
      <w:proofErr w:type="spellStart"/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Arial</w:t>
      </w:r>
      <w:proofErr w:type="spellEnd"/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11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I racconti dovranno essere inediti.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Ogni racconto deve essere titolato e deve riportare il nome dell’autore con i suoi riferimenti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e l’AVO di appartenenza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MODALITA’ E TERMINI DI CONSEGNA DEL MATERIALE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La consegna dei racconti dovrà avvenire on line mediante spedizione all’indirizzo di posta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elettronica noinsieme@federavo.it.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Il termine per l’invio del materiale è fissato </w:t>
      </w:r>
      <w:r w:rsidRPr="0014335C">
        <w:rPr>
          <w:rFonts w:ascii="Tahoma" w:eastAsia="Times New Roman" w:hAnsi="Tahoma" w:cs="Tahoma"/>
          <w:b/>
          <w:color w:val="000000"/>
          <w:sz w:val="27"/>
          <w:szCs w:val="27"/>
          <w:lang w:val="it-IT" w:eastAsia="it-IT"/>
        </w:rPr>
        <w:t>al 13 Aprile 2019.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GIURIA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La Redazione del notiziario Nuovo Noi Insieme procederà alla valutazione dei racconti e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sceglierà in base alla miglior rappresentazione del tema del concorso e alla miglior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scrittura, definendo il racconto vincitore e i racconti che si qualificano al 2° e al 3° posto.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Durante la X Conferenza dei Presidenti, che si terrà a Caserta dal 17 al 19 maggio,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avverrà la premiazione.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PREMI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Primo classificato: consegna dell’attestato, pubblicazione del racconto sul notiziario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lastRenderedPageBreak/>
        <w:t>Nuovo Noi Insieme, libri in omaggio, refusione delle spese di partecipazione al Convegno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del volontario autore del racconto o di altro volontario dell’Associazione.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Secondo e terzo classificato: consegna di un attestato, pubblicazione del racconto sul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notiziario Nuovo Noi Insieme, libri in omaggio.</w:t>
      </w:r>
    </w:p>
    <w:p w:rsidR="0014335C" w:rsidRP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ACCETTAZIONE DEL REGOLAMENTO E DELLE SUE CONDIZIONI</w:t>
      </w:r>
    </w:p>
    <w:p w:rsidR="0014335C" w:rsidRDefault="0014335C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La partecipazione al concorso implica l’accettazione incondizionata delle norme contenute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14335C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nel regolamento.</w:t>
      </w:r>
    </w:p>
    <w:p w:rsid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</w:p>
    <w:p w:rsid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</w:p>
    <w:p w:rsidR="00ED6F94" w:rsidRPr="00ED6F94" w:rsidRDefault="00ED6F94" w:rsidP="00A9395E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7"/>
          <w:szCs w:val="27"/>
          <w:u w:val="single"/>
          <w:lang w:val="it-IT" w:eastAsia="it-IT"/>
        </w:rPr>
      </w:pPr>
      <w:bookmarkStart w:id="0" w:name="_GoBack"/>
      <w:bookmarkEnd w:id="0"/>
      <w:r w:rsidRPr="00ED6F94">
        <w:rPr>
          <w:rFonts w:ascii="Tahoma" w:eastAsia="Times New Roman" w:hAnsi="Tahoma" w:cs="Tahoma"/>
          <w:b/>
          <w:color w:val="000000"/>
          <w:sz w:val="27"/>
          <w:szCs w:val="27"/>
          <w:u w:val="single"/>
          <w:lang w:val="it-IT" w:eastAsia="it-IT"/>
        </w:rPr>
        <w:t>CONCORSO FOTOGRAFICO</w:t>
      </w:r>
    </w:p>
    <w:p w:rsid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PREMIO NOI INSIEME 2019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“Cammini”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ORGANIZZATORI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Il concorso fotografico, alla sua seconda edizione, è promosso dalla Federavo nell’ambito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del Premio Noi Insieme sezione fotografia, destinato alla migliore fotografia delle AVO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d'Italia sul tema” CAMMINI"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TEMA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L’iniziativa invita a raccontare, attraverso immagini i “cammini” intrapresi dalle AVO e/o dai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suoi volontari.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MODALITA’ DI PARTECIPAZIONE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La partecipazione al concorso è gratuita e aperta a tutte le associazioni federate.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Ogni associazione potrà inviare un massimo di tre fotografie.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Sono esclusi dalla gara i membri della Redazione del notiziario Nuovo Noi Insieme e tutti i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soggetti che, a vario titolo, collaborano con l’organizzazione del concorso.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CARATTERISTICHE TECNICHE DELL’IMMAGINE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Sono ammesse fotografie in bianco e nero e a colori, con inquadrature sia verticali che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orizzontali.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Si raccomanda l’utilizzo della macchina fotografica e una buona risoluzione al fine di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garantire una buona qualità della foto anche in fase di stampa.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Le foto devono essere in formato JPG.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Dimensioni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Lato lungo:1800 pixel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Peso </w:t>
      </w:r>
      <w:proofErr w:type="spellStart"/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max</w:t>
      </w:r>
      <w:proofErr w:type="spellEnd"/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2 mb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Le fotografie dovranno essere inedite.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Ogni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immagine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deve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avere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un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numero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progressivo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(1,2,3),</w:t>
      </w:r>
      <w:r w:rsidR="00A9395E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essere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titolata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e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accompagnata da una scheda descrittiva riportante lo stesso numero indicato nella foto a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cui si riferisce e il nominativo del volontario autore dello scatto (es. Scheda descrittiva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della foto n.__ scattata dal sig.____).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lastRenderedPageBreak/>
        <w:t>Le immagini e le relative schede descrittive dovranno, infine, essere inserite in un’unica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cartella indicante il nome dell’associazione (es. AVO_____).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MODALITA’ E TERMINI DI CONSEGNA DEL MATERIALE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La consegna delle immagini, unitamente alle schede di descrizione, dovrà avvenire on line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mediante spedizione all’indirizzo di posta elettronica noinsieme@federavo.it.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Il termine per l’invio del materiale è fissato </w:t>
      </w:r>
      <w:r w:rsidRPr="00ED6F94">
        <w:rPr>
          <w:rFonts w:ascii="Tahoma" w:eastAsia="Times New Roman" w:hAnsi="Tahoma" w:cs="Tahoma"/>
          <w:b/>
          <w:color w:val="000000"/>
          <w:sz w:val="27"/>
          <w:szCs w:val="27"/>
          <w:lang w:val="it-IT" w:eastAsia="it-IT"/>
        </w:rPr>
        <w:t>al 20 Aprile 2019.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GIURIA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La Redazione del notiziario Nuovo Noi Insieme procederà ad una preliminare selezione</w:t>
      </w:r>
      <w:r w:rsidR="00A9395E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delle fotografie che meglio rappresenteranno il tema del concorso.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Tali immagini selezionate saranno stampate ed esposte durante la X Conferenza dei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Presidenti, che si terrà a Caserta dal 17 al 19 Maggio 2019.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Nelle giornate del 17 e 18 Maggio, fino alle ore 18, tutti i partecipanti alla Conferenza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potranno votare una fotografia.</w:t>
      </w:r>
    </w:p>
    <w:p w:rsid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La foto che otterrà il maggior numero di voti sarà la vincitrice del Premio Noi Insieme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PREMI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Le prime tre fotografie che riceveranno il maggior numero di voti saranno premiate con: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Primo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classificato: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consegna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dell’attestato,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pubblicazione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della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fotografia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sul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sito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istituzionale Federavo.it, libri in omaggio, refusione delle spese di partecipazione al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Convegno del volontario autore dello scatto o di altro volontario dell’Associazione, dedica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di un articolo sul Nuovo Noi Insieme;</w:t>
      </w:r>
    </w:p>
    <w:p w:rsidR="00ED6F94" w:rsidRPr="00ED6F94" w:rsidRDefault="00ED6F94" w:rsidP="00A939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</w:pP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Secondo e terzo classificato: consegna di un attestato, pubblicazione della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f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otografia sul</w:t>
      </w:r>
      <w:r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 xml:space="preserve"> </w:t>
      </w:r>
      <w:r w:rsidRPr="00ED6F94">
        <w:rPr>
          <w:rFonts w:ascii="Tahoma" w:eastAsia="Times New Roman" w:hAnsi="Tahoma" w:cs="Tahoma"/>
          <w:color w:val="000000"/>
          <w:sz w:val="27"/>
          <w:szCs w:val="27"/>
          <w:lang w:val="it-IT" w:eastAsia="it-IT"/>
        </w:rPr>
        <w:t>sito istituzionale Federavo.it, libri in omaggio.</w:t>
      </w:r>
    </w:p>
    <w:p w:rsidR="00A857F3" w:rsidRDefault="00A857F3" w:rsidP="00A9395E">
      <w:pPr>
        <w:jc w:val="both"/>
      </w:pPr>
    </w:p>
    <w:sectPr w:rsidR="00A857F3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5C"/>
    <w:rsid w:val="0014335C"/>
    <w:rsid w:val="00A857F3"/>
    <w:rsid w:val="00A9395E"/>
    <w:rsid w:val="00ED6F94"/>
    <w:rsid w:val="00F2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4E2B"/>
  <w15:chartTrackingRefBased/>
  <w15:docId w15:val="{C120C2DB-76C5-41EB-9730-43EDB439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33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grandinetti</dc:creator>
  <cp:keywords/>
  <dc:description/>
  <cp:lastModifiedBy>sergio grandinetti</cp:lastModifiedBy>
  <cp:revision>2</cp:revision>
  <dcterms:created xsi:type="dcterms:W3CDTF">2019-03-18T16:40:00Z</dcterms:created>
  <dcterms:modified xsi:type="dcterms:W3CDTF">2019-03-18T17:06:00Z</dcterms:modified>
</cp:coreProperties>
</file>